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C8" w:rsidRDefault="00664AC8" w:rsidP="00664AC8"/>
    <w:p w:rsidR="004C036B" w:rsidRPr="00AD06E4" w:rsidRDefault="004C036B" w:rsidP="004C036B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AD06E4">
        <w:rPr>
          <w:rFonts w:ascii="Arial" w:hAnsi="Arial" w:cs="Arial"/>
          <w:spacing w:val="20"/>
          <w:sz w:val="24"/>
          <w:szCs w:val="24"/>
        </w:rPr>
        <w:t>АДМИНИСТРАЦИЯ ЕМЕЛЬЯНОВСКОГО РАЙОНА</w:t>
      </w:r>
    </w:p>
    <w:p w:rsidR="004C036B" w:rsidRPr="00AD06E4" w:rsidRDefault="004C036B" w:rsidP="004C036B">
      <w:pPr>
        <w:keepNext/>
        <w:jc w:val="center"/>
        <w:outlineLvl w:val="0"/>
        <w:rPr>
          <w:rFonts w:ascii="Arial" w:hAnsi="Arial" w:cs="Arial"/>
          <w:spacing w:val="20"/>
          <w:sz w:val="24"/>
          <w:szCs w:val="24"/>
        </w:rPr>
      </w:pPr>
      <w:r w:rsidRPr="00AD06E4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:rsidR="004C036B" w:rsidRPr="00AD06E4" w:rsidRDefault="004C036B" w:rsidP="004C036B">
      <w:pPr>
        <w:rPr>
          <w:rFonts w:ascii="Arial" w:hAnsi="Arial" w:cs="Arial"/>
          <w:b/>
          <w:sz w:val="24"/>
          <w:szCs w:val="24"/>
        </w:rPr>
      </w:pPr>
    </w:p>
    <w:p w:rsidR="004C036B" w:rsidRPr="00AD06E4" w:rsidRDefault="004C036B" w:rsidP="004C036B">
      <w:pPr>
        <w:keepNext/>
        <w:jc w:val="center"/>
        <w:outlineLvl w:val="1"/>
        <w:rPr>
          <w:rFonts w:ascii="Arial" w:hAnsi="Arial" w:cs="Arial"/>
          <w:sz w:val="24"/>
          <w:szCs w:val="24"/>
        </w:rPr>
      </w:pPr>
      <w:r w:rsidRPr="00AD06E4">
        <w:rPr>
          <w:rFonts w:ascii="Arial" w:hAnsi="Arial" w:cs="Arial"/>
          <w:sz w:val="24"/>
          <w:szCs w:val="24"/>
        </w:rPr>
        <w:t>ПОСТАНОВЛЕНИЕ</w:t>
      </w:r>
    </w:p>
    <w:p w:rsidR="004C036B" w:rsidRPr="00AD06E4" w:rsidRDefault="004C036B" w:rsidP="004C036B">
      <w:pPr>
        <w:rPr>
          <w:rFonts w:ascii="Arial" w:hAnsi="Arial" w:cs="Arial"/>
          <w:b/>
          <w:sz w:val="24"/>
          <w:szCs w:val="24"/>
        </w:rPr>
      </w:pPr>
    </w:p>
    <w:p w:rsidR="004C036B" w:rsidRPr="00AD06E4" w:rsidRDefault="004C036B" w:rsidP="004C036B">
      <w:pPr>
        <w:rPr>
          <w:rFonts w:ascii="Arial" w:hAnsi="Arial" w:cs="Arial"/>
          <w:b/>
          <w:sz w:val="24"/>
          <w:szCs w:val="24"/>
        </w:rPr>
      </w:pPr>
    </w:p>
    <w:p w:rsidR="004C036B" w:rsidRPr="00AD06E4" w:rsidRDefault="001742C8" w:rsidP="004C03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4C036B">
        <w:rPr>
          <w:rFonts w:ascii="Arial" w:hAnsi="Arial" w:cs="Arial"/>
          <w:sz w:val="24"/>
          <w:szCs w:val="24"/>
        </w:rPr>
        <w:t>.07</w:t>
      </w:r>
      <w:r w:rsidR="004C036B" w:rsidRPr="00AD06E4">
        <w:rPr>
          <w:rFonts w:ascii="Arial" w:hAnsi="Arial" w:cs="Arial"/>
          <w:sz w:val="24"/>
          <w:szCs w:val="24"/>
        </w:rPr>
        <w:t>.2023</w:t>
      </w:r>
      <w:r w:rsidR="004C036B" w:rsidRPr="00AD06E4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4C036B" w:rsidRPr="00AD06E4">
        <w:rPr>
          <w:rFonts w:ascii="Arial" w:hAnsi="Arial" w:cs="Arial"/>
          <w:sz w:val="24"/>
          <w:szCs w:val="24"/>
        </w:rPr>
        <w:t>пгт Емельяново</w:t>
      </w:r>
      <w:r w:rsidR="004C036B" w:rsidRPr="00AD06E4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4C036B" w:rsidRPr="00AD06E4">
        <w:rPr>
          <w:rFonts w:ascii="Arial" w:hAnsi="Arial" w:cs="Arial"/>
          <w:sz w:val="24"/>
          <w:szCs w:val="24"/>
        </w:rPr>
        <w:t>№ 1</w:t>
      </w:r>
      <w:r w:rsidR="004C036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86</w:t>
      </w:r>
    </w:p>
    <w:p w:rsidR="00664AC8" w:rsidRDefault="00664AC8" w:rsidP="00664AC8"/>
    <w:p w:rsidR="00664AC8" w:rsidRDefault="00664AC8" w:rsidP="00664AC8"/>
    <w:p w:rsidR="008411DF" w:rsidRDefault="008411DF" w:rsidP="003F4197">
      <w:pPr>
        <w:shd w:val="clear" w:color="auto" w:fill="FFFFFF"/>
        <w:spacing w:before="161" w:after="161"/>
        <w:outlineLvl w:val="0"/>
        <w:rPr>
          <w:sz w:val="25"/>
          <w:szCs w:val="25"/>
        </w:rPr>
      </w:pPr>
    </w:p>
    <w:p w:rsidR="003F4197" w:rsidRPr="001742C8" w:rsidRDefault="003F4197" w:rsidP="003F4197">
      <w:pPr>
        <w:shd w:val="clear" w:color="auto" w:fill="FFFFFF"/>
        <w:spacing w:before="161" w:after="161"/>
        <w:outlineLvl w:val="0"/>
        <w:rPr>
          <w:rFonts w:ascii="Arial" w:hAnsi="Arial" w:cs="Arial"/>
          <w:sz w:val="24"/>
          <w:szCs w:val="24"/>
        </w:rPr>
      </w:pPr>
      <w:r w:rsidRPr="001742C8">
        <w:rPr>
          <w:rFonts w:ascii="Arial" w:hAnsi="Arial" w:cs="Arial"/>
          <w:sz w:val="24"/>
          <w:szCs w:val="24"/>
        </w:rPr>
        <w:t>О предоставлении отсрочки аре</w:t>
      </w:r>
      <w:r w:rsidR="001742C8">
        <w:rPr>
          <w:rFonts w:ascii="Arial" w:hAnsi="Arial" w:cs="Arial"/>
          <w:sz w:val="24"/>
          <w:szCs w:val="24"/>
        </w:rPr>
        <w:t xml:space="preserve">ндной платы по договорам аренды </w:t>
      </w:r>
      <w:r w:rsidRPr="001742C8">
        <w:rPr>
          <w:rFonts w:ascii="Arial" w:hAnsi="Arial" w:cs="Arial"/>
          <w:sz w:val="24"/>
          <w:szCs w:val="24"/>
        </w:rPr>
        <w:t>муниципального имущества в связи с частичной мобилизацией</w:t>
      </w:r>
    </w:p>
    <w:p w:rsidR="009408D0" w:rsidRPr="001742C8" w:rsidRDefault="00E24AEB" w:rsidP="00E24AEB">
      <w:pPr>
        <w:tabs>
          <w:tab w:val="left" w:pos="1830"/>
        </w:tabs>
        <w:rPr>
          <w:rFonts w:ascii="Arial" w:hAnsi="Arial" w:cs="Arial"/>
          <w:sz w:val="24"/>
          <w:szCs w:val="24"/>
        </w:rPr>
      </w:pPr>
      <w:r w:rsidRPr="001742C8">
        <w:rPr>
          <w:rFonts w:ascii="Arial" w:hAnsi="Arial" w:cs="Arial"/>
          <w:sz w:val="24"/>
          <w:szCs w:val="24"/>
        </w:rPr>
        <w:tab/>
      </w:r>
    </w:p>
    <w:p w:rsidR="00664AC8" w:rsidRPr="001742C8" w:rsidRDefault="003F4197" w:rsidP="001368F3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1742C8">
        <w:rPr>
          <w:rFonts w:ascii="Arial" w:hAnsi="Arial" w:cs="Arial"/>
          <w:b w:val="0"/>
          <w:bCs w:val="0"/>
          <w:sz w:val="24"/>
          <w:szCs w:val="24"/>
        </w:rPr>
        <w:t>В соответствии</w:t>
      </w:r>
      <w:r w:rsidR="00E24AEB" w:rsidRPr="001742C8">
        <w:rPr>
          <w:rFonts w:ascii="Arial" w:hAnsi="Arial" w:cs="Arial"/>
          <w:b w:val="0"/>
          <w:bCs w:val="0"/>
          <w:sz w:val="24"/>
          <w:szCs w:val="24"/>
        </w:rPr>
        <w:t xml:space="preserve"> с частью 10 ст. 35</w:t>
      </w:r>
      <w:r w:rsidR="001742C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173CB" w:rsidRPr="001742C8">
        <w:rPr>
          <w:rFonts w:ascii="Arial" w:hAnsi="Arial" w:cs="Arial"/>
          <w:b w:val="0"/>
          <w:bCs w:val="0"/>
          <w:sz w:val="24"/>
          <w:szCs w:val="24"/>
        </w:rPr>
        <w:t>Федеральн</w:t>
      </w:r>
      <w:r w:rsidR="00E24AEB" w:rsidRPr="001742C8">
        <w:rPr>
          <w:rFonts w:ascii="Arial" w:hAnsi="Arial" w:cs="Arial"/>
          <w:b w:val="0"/>
          <w:bCs w:val="0"/>
          <w:sz w:val="24"/>
          <w:szCs w:val="24"/>
        </w:rPr>
        <w:t>ого</w:t>
      </w:r>
      <w:r w:rsidR="00E173CB" w:rsidRPr="001742C8">
        <w:rPr>
          <w:rFonts w:ascii="Arial" w:hAnsi="Arial" w:cs="Arial"/>
          <w:b w:val="0"/>
          <w:bCs w:val="0"/>
          <w:sz w:val="24"/>
          <w:szCs w:val="24"/>
        </w:rPr>
        <w:t xml:space="preserve"> закон</w:t>
      </w:r>
      <w:r w:rsidR="00E24AEB" w:rsidRPr="001742C8">
        <w:rPr>
          <w:rFonts w:ascii="Arial" w:hAnsi="Arial" w:cs="Arial"/>
          <w:b w:val="0"/>
          <w:bCs w:val="0"/>
          <w:sz w:val="24"/>
          <w:szCs w:val="24"/>
        </w:rPr>
        <w:t xml:space="preserve">а </w:t>
      </w:r>
      <w:r w:rsidR="00E173CB" w:rsidRPr="001742C8">
        <w:rPr>
          <w:rFonts w:ascii="Arial" w:hAnsi="Arial" w:cs="Arial"/>
          <w:b w:val="0"/>
          <w:bCs w:val="0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Федерации», </w:t>
      </w:r>
      <w:r w:rsidRPr="001742C8">
        <w:rPr>
          <w:rFonts w:ascii="Arial" w:hAnsi="Arial" w:cs="Arial"/>
          <w:b w:val="0"/>
          <w:bCs w:val="0"/>
          <w:sz w:val="24"/>
          <w:szCs w:val="24"/>
        </w:rPr>
        <w:t>с пунктом 7 распоряжения Правительства РФ от 15.10.2022 № 3046-р «О предоставлении отсрочки арендной платы по договорам аренды федерального имущества в связи с частичной мобилизацией» (ред. от 01.02.2023) и пунктом 6.4 Указа Губернатора Красноярского края от 25.10.2022 № 317-уг «О социально-экономическихмерах</w:t>
      </w:r>
      <w:proofErr w:type="gramEnd"/>
      <w:r w:rsidRPr="001742C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1742C8">
        <w:rPr>
          <w:rFonts w:ascii="Arial" w:hAnsi="Arial" w:cs="Arial"/>
          <w:b w:val="0"/>
          <w:bCs w:val="0"/>
          <w:sz w:val="24"/>
          <w:szCs w:val="24"/>
        </w:rPr>
        <w:t>поддержки</w:t>
      </w:r>
      <w:proofErr w:type="gramEnd"/>
      <w:r w:rsidRPr="001742C8">
        <w:rPr>
          <w:rFonts w:ascii="Arial" w:hAnsi="Arial" w:cs="Arial"/>
          <w:b w:val="0"/>
          <w:bCs w:val="0"/>
          <w:sz w:val="24"/>
          <w:szCs w:val="24"/>
        </w:rPr>
        <w:t xml:space="preserve"> лиц, принимающих участие в специальной военной операции, и членов их семей»,  </w:t>
      </w:r>
      <w:r w:rsidR="00664AC8" w:rsidRPr="001742C8">
        <w:rPr>
          <w:rFonts w:ascii="Arial" w:hAnsi="Arial" w:cs="Arial"/>
          <w:b w:val="0"/>
          <w:bCs w:val="0"/>
          <w:sz w:val="24"/>
          <w:szCs w:val="24"/>
        </w:rPr>
        <w:t>Уставом Емельяновского</w:t>
      </w:r>
      <w:r w:rsidR="005341E7" w:rsidRPr="001742C8">
        <w:rPr>
          <w:rFonts w:ascii="Arial" w:hAnsi="Arial" w:cs="Arial"/>
          <w:b w:val="0"/>
          <w:bCs w:val="0"/>
          <w:sz w:val="24"/>
          <w:szCs w:val="24"/>
        </w:rPr>
        <w:t xml:space="preserve"> района Красноярского края</w:t>
      </w:r>
      <w:r w:rsidR="004B6C4C" w:rsidRPr="001742C8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664AC8" w:rsidRPr="001742C8">
        <w:rPr>
          <w:rFonts w:ascii="Arial" w:hAnsi="Arial" w:cs="Arial"/>
          <w:b w:val="0"/>
          <w:bCs w:val="0"/>
          <w:sz w:val="24"/>
          <w:szCs w:val="24"/>
        </w:rPr>
        <w:t>администрация постановляет:</w:t>
      </w:r>
    </w:p>
    <w:p w:rsidR="00672BF3" w:rsidRPr="001742C8" w:rsidRDefault="00664AC8" w:rsidP="00E30888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742C8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E173CB" w:rsidRPr="001742C8">
        <w:rPr>
          <w:rFonts w:ascii="Arial" w:hAnsi="Arial" w:cs="Arial"/>
          <w:sz w:val="24"/>
          <w:szCs w:val="24"/>
        </w:rPr>
        <w:t xml:space="preserve">Обеспечить по договорам аренды </w:t>
      </w:r>
      <w:r w:rsidR="005A7D5D" w:rsidRPr="001742C8">
        <w:rPr>
          <w:rFonts w:ascii="Arial" w:hAnsi="Arial" w:cs="Arial"/>
          <w:sz w:val="24"/>
          <w:szCs w:val="24"/>
        </w:rPr>
        <w:t xml:space="preserve">государственного и </w:t>
      </w:r>
      <w:r w:rsidR="00E173CB" w:rsidRPr="001742C8">
        <w:rPr>
          <w:rFonts w:ascii="Arial" w:hAnsi="Arial" w:cs="Arial"/>
          <w:sz w:val="24"/>
          <w:szCs w:val="24"/>
        </w:rPr>
        <w:t>муниципального имущ</w:t>
      </w:r>
      <w:r w:rsidR="003F4197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ества, </w:t>
      </w:r>
      <w:r w:rsidR="00736F21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арендаторами которыми являю</w:t>
      </w:r>
      <w:r w:rsidR="00E173CB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тся физически</w:t>
      </w:r>
      <w:r w:rsidR="00736F21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E173CB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лица, в том числе индивидуальны</w:t>
      </w:r>
      <w:r w:rsidR="00736F21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E173CB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предприниматели и юридически</w:t>
      </w:r>
      <w:r w:rsidR="00736F21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E173CB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лица, в которых</w:t>
      </w:r>
      <w:r w:rsidR="0084387D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од</w:t>
      </w:r>
      <w:r w:rsidR="00E173CB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 и тоже физическое лицо, явля</w:t>
      </w:r>
      <w:r w:rsidR="00736F21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ется</w:t>
      </w:r>
      <w:r w:rsidR="0084387D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единственным учредителем в соответствии с Указ</w:t>
      </w:r>
      <w:r w:rsidR="00736F21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84387D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 Президента Российской Федерации от 21.09.2022 № 647 "Об объявлении частичной мобилизации в Российской Федерации" или проходящие военную службу по контракту, либо заключившие контракт о </w:t>
      </w:r>
      <w:r w:rsidR="003F4197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добровольно</w:t>
      </w:r>
      <w:r w:rsidR="0084387D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="003F4197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содействия</w:t>
      </w:r>
      <w:proofErr w:type="gramEnd"/>
      <w:r w:rsidR="003F4197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выполнении задач, возложенных на Вооруже</w:t>
      </w:r>
      <w:r w:rsidR="0084387D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нные Силы Российской Федерации.</w:t>
      </w:r>
    </w:p>
    <w:p w:rsidR="0084387D" w:rsidRPr="001742C8" w:rsidRDefault="0084387D" w:rsidP="00E30888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1.1 </w:t>
      </w:r>
      <w:r w:rsidR="00E24AEB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редоставлени</w:t>
      </w:r>
      <w:r w:rsidR="00E24AEB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отсрочки уплаты арендной платы по договорам аренды имущества, на период прохождения арендатором военной службы или оказания добровольного содействия и на 90 календарных дней со дня окончания периода прохождения военной службы или оказания добровольного содействия;</w:t>
      </w:r>
    </w:p>
    <w:p w:rsidR="0084387D" w:rsidRPr="001742C8" w:rsidRDefault="0084387D" w:rsidP="00E30888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1.2 </w:t>
      </w:r>
      <w:r w:rsidR="005A7D5D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Возможность п</w:t>
      </w:r>
      <w:r w:rsidR="00E24AEB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редоставление </w:t>
      </w:r>
      <w:r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расторжения договоров аренды без применения штрафных санкций</w:t>
      </w:r>
    </w:p>
    <w:p w:rsidR="00610B77" w:rsidRPr="001742C8" w:rsidRDefault="004B6C4C" w:rsidP="00610B7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610B77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610B77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610B77" w:rsidRPr="001742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исполнением настоящего  постановления</w:t>
      </w:r>
      <w:r w:rsidR="00610B77" w:rsidRPr="001742C8">
        <w:rPr>
          <w:rFonts w:ascii="Arial" w:hAnsi="Arial" w:cs="Arial"/>
          <w:sz w:val="24"/>
          <w:szCs w:val="24"/>
        </w:rPr>
        <w:t xml:space="preserve"> возложитьнаруководителя МКУ «Управление земельно-имущественных </w:t>
      </w:r>
      <w:bookmarkStart w:id="0" w:name="_GoBack"/>
      <w:bookmarkEnd w:id="0"/>
      <w:r w:rsidR="00610B77" w:rsidRPr="001742C8">
        <w:rPr>
          <w:rFonts w:ascii="Arial" w:hAnsi="Arial" w:cs="Arial"/>
          <w:sz w:val="24"/>
          <w:szCs w:val="24"/>
        </w:rPr>
        <w:t xml:space="preserve">отношений и архитектуры администрации Емельяновского района Красноярского края» </w:t>
      </w:r>
      <w:r w:rsidRPr="001742C8">
        <w:rPr>
          <w:rFonts w:ascii="Arial" w:hAnsi="Arial" w:cs="Arial"/>
          <w:sz w:val="24"/>
          <w:szCs w:val="24"/>
        </w:rPr>
        <w:t>А.Ю. Саакяна.</w:t>
      </w:r>
    </w:p>
    <w:p w:rsidR="0075475A" w:rsidRPr="001742C8" w:rsidRDefault="0075475A" w:rsidP="0075475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42C8">
        <w:rPr>
          <w:rFonts w:ascii="Arial" w:hAnsi="Arial" w:cs="Arial"/>
          <w:sz w:val="24"/>
          <w:szCs w:val="24"/>
        </w:rPr>
        <w:t>3. Настоящее постановление подлежит официальному опубликованию в газете «Емельяновские Веси» и размещению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75475A" w:rsidRPr="001742C8" w:rsidRDefault="009408D0" w:rsidP="0075475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42C8">
        <w:rPr>
          <w:rFonts w:ascii="Arial" w:hAnsi="Arial" w:cs="Arial"/>
          <w:sz w:val="24"/>
          <w:szCs w:val="24"/>
        </w:rPr>
        <w:t>4</w:t>
      </w:r>
      <w:r w:rsidR="0075475A" w:rsidRPr="001742C8">
        <w:rPr>
          <w:rFonts w:ascii="Arial" w:hAnsi="Arial" w:cs="Arial"/>
          <w:sz w:val="24"/>
          <w:szCs w:val="24"/>
        </w:rPr>
        <w:t xml:space="preserve">.   Настоящее постановление вступает в силу </w:t>
      </w:r>
      <w:r w:rsidR="0084387D" w:rsidRPr="001742C8">
        <w:rPr>
          <w:rFonts w:ascii="Arial" w:hAnsi="Arial" w:cs="Arial"/>
          <w:sz w:val="24"/>
          <w:szCs w:val="24"/>
        </w:rPr>
        <w:t xml:space="preserve">с момента его подписания </w:t>
      </w:r>
    </w:p>
    <w:p w:rsidR="009408D0" w:rsidRPr="001742C8" w:rsidRDefault="009408D0" w:rsidP="0075475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42C8" w:rsidRDefault="001742C8" w:rsidP="009408D0">
      <w:pPr>
        <w:jc w:val="both"/>
        <w:rPr>
          <w:rFonts w:ascii="Arial" w:hAnsi="Arial" w:cs="Arial"/>
          <w:sz w:val="24"/>
          <w:szCs w:val="24"/>
        </w:rPr>
      </w:pPr>
    </w:p>
    <w:p w:rsidR="00043FDE" w:rsidRPr="001742C8" w:rsidRDefault="009408D0" w:rsidP="009408D0">
      <w:pPr>
        <w:jc w:val="both"/>
        <w:rPr>
          <w:rFonts w:ascii="Arial" w:hAnsi="Arial" w:cs="Arial"/>
          <w:sz w:val="24"/>
          <w:szCs w:val="24"/>
        </w:rPr>
      </w:pPr>
      <w:r w:rsidRPr="001742C8">
        <w:rPr>
          <w:rFonts w:ascii="Arial" w:hAnsi="Arial" w:cs="Arial"/>
          <w:sz w:val="24"/>
          <w:szCs w:val="24"/>
        </w:rPr>
        <w:t>И</w:t>
      </w:r>
      <w:r w:rsidR="006C035C" w:rsidRPr="001742C8">
        <w:rPr>
          <w:rFonts w:ascii="Arial" w:hAnsi="Arial" w:cs="Arial"/>
          <w:sz w:val="24"/>
          <w:szCs w:val="24"/>
        </w:rPr>
        <w:t xml:space="preserve">.о. </w:t>
      </w:r>
      <w:r w:rsidR="00043FDE" w:rsidRPr="001742C8">
        <w:rPr>
          <w:rFonts w:ascii="Arial" w:hAnsi="Arial" w:cs="Arial"/>
          <w:sz w:val="24"/>
          <w:szCs w:val="24"/>
        </w:rPr>
        <w:t>Глав</w:t>
      </w:r>
      <w:r w:rsidR="006C035C" w:rsidRPr="001742C8">
        <w:rPr>
          <w:rFonts w:ascii="Arial" w:hAnsi="Arial" w:cs="Arial"/>
          <w:sz w:val="24"/>
          <w:szCs w:val="24"/>
        </w:rPr>
        <w:t>ы</w:t>
      </w:r>
      <w:r w:rsidR="00043FDE" w:rsidRPr="001742C8">
        <w:rPr>
          <w:rFonts w:ascii="Arial" w:hAnsi="Arial" w:cs="Arial"/>
          <w:sz w:val="24"/>
          <w:szCs w:val="24"/>
        </w:rPr>
        <w:t xml:space="preserve"> района                                                               </w:t>
      </w:r>
      <w:r w:rsidR="005341E7" w:rsidRPr="001742C8">
        <w:rPr>
          <w:rFonts w:ascii="Arial" w:hAnsi="Arial" w:cs="Arial"/>
          <w:sz w:val="24"/>
          <w:szCs w:val="24"/>
        </w:rPr>
        <w:t xml:space="preserve">А.А. Клименко </w:t>
      </w:r>
    </w:p>
    <w:p w:rsidR="008411DF" w:rsidRPr="001742C8" w:rsidRDefault="008411DF" w:rsidP="00664AC8">
      <w:pPr>
        <w:jc w:val="both"/>
        <w:rPr>
          <w:rFonts w:ascii="Arial" w:hAnsi="Arial" w:cs="Arial"/>
          <w:sz w:val="24"/>
          <w:szCs w:val="24"/>
        </w:rPr>
      </w:pPr>
    </w:p>
    <w:p w:rsidR="008411DF" w:rsidRPr="001742C8" w:rsidRDefault="008411DF" w:rsidP="00664AC8">
      <w:pPr>
        <w:jc w:val="both"/>
        <w:rPr>
          <w:rFonts w:ascii="Arial" w:hAnsi="Arial" w:cs="Arial"/>
          <w:sz w:val="24"/>
          <w:szCs w:val="24"/>
        </w:rPr>
      </w:pPr>
    </w:p>
    <w:p w:rsidR="001742C8" w:rsidRDefault="001742C8" w:rsidP="00664AC8">
      <w:pPr>
        <w:jc w:val="both"/>
        <w:rPr>
          <w:rFonts w:ascii="Arial" w:hAnsi="Arial" w:cs="Arial"/>
          <w:sz w:val="24"/>
          <w:szCs w:val="24"/>
        </w:rPr>
      </w:pPr>
    </w:p>
    <w:p w:rsidR="001742C8" w:rsidRDefault="001742C8" w:rsidP="00664AC8">
      <w:pPr>
        <w:jc w:val="both"/>
        <w:rPr>
          <w:rFonts w:ascii="Arial" w:hAnsi="Arial" w:cs="Arial"/>
          <w:sz w:val="24"/>
          <w:szCs w:val="24"/>
        </w:rPr>
      </w:pPr>
    </w:p>
    <w:p w:rsidR="00C23536" w:rsidRPr="001742C8" w:rsidRDefault="00BB5FB5" w:rsidP="00664AC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742C8">
        <w:rPr>
          <w:rFonts w:ascii="Arial" w:hAnsi="Arial" w:cs="Arial"/>
          <w:sz w:val="24"/>
          <w:szCs w:val="24"/>
        </w:rPr>
        <w:t>Гордейчук</w:t>
      </w:r>
      <w:proofErr w:type="spellEnd"/>
      <w:r w:rsidRPr="001742C8">
        <w:rPr>
          <w:rFonts w:ascii="Arial" w:hAnsi="Arial" w:cs="Arial"/>
          <w:sz w:val="24"/>
          <w:szCs w:val="24"/>
        </w:rPr>
        <w:t xml:space="preserve"> Кристина Викторовна </w:t>
      </w:r>
    </w:p>
    <w:p w:rsidR="00664AC8" w:rsidRPr="001742C8" w:rsidRDefault="006F522B" w:rsidP="00664AC8">
      <w:pPr>
        <w:jc w:val="both"/>
        <w:rPr>
          <w:rFonts w:ascii="Arial" w:hAnsi="Arial" w:cs="Arial"/>
          <w:sz w:val="24"/>
          <w:szCs w:val="24"/>
        </w:rPr>
      </w:pPr>
      <w:r w:rsidRPr="001742C8">
        <w:rPr>
          <w:rFonts w:ascii="Arial" w:hAnsi="Arial" w:cs="Arial"/>
          <w:sz w:val="24"/>
          <w:szCs w:val="24"/>
        </w:rPr>
        <w:t>8-960-755-94-45</w:t>
      </w:r>
    </w:p>
    <w:p w:rsidR="000A5722" w:rsidRPr="00E21270" w:rsidRDefault="000A5722" w:rsidP="000A5722">
      <w:pPr>
        <w:tabs>
          <w:tab w:val="left" w:pos="0"/>
        </w:tabs>
        <w:ind w:right="-82"/>
        <w:rPr>
          <w:sz w:val="28"/>
          <w:szCs w:val="28"/>
        </w:rPr>
      </w:pPr>
    </w:p>
    <w:p w:rsidR="000C0037" w:rsidRDefault="000C0037"/>
    <w:sectPr w:rsidR="000C0037" w:rsidSect="00C1324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AC8"/>
    <w:rsid w:val="00043FDE"/>
    <w:rsid w:val="000A5722"/>
    <w:rsid w:val="000C0037"/>
    <w:rsid w:val="00127B9B"/>
    <w:rsid w:val="00131E26"/>
    <w:rsid w:val="001368F3"/>
    <w:rsid w:val="00141312"/>
    <w:rsid w:val="00155973"/>
    <w:rsid w:val="001742C8"/>
    <w:rsid w:val="00213767"/>
    <w:rsid w:val="00233F40"/>
    <w:rsid w:val="00252B1C"/>
    <w:rsid w:val="00273FE3"/>
    <w:rsid w:val="00374BA1"/>
    <w:rsid w:val="003D10ED"/>
    <w:rsid w:val="003E4D42"/>
    <w:rsid w:val="003F4197"/>
    <w:rsid w:val="00403A42"/>
    <w:rsid w:val="00431BCA"/>
    <w:rsid w:val="0044756D"/>
    <w:rsid w:val="004B6C4C"/>
    <w:rsid w:val="004C036B"/>
    <w:rsid w:val="00503E3F"/>
    <w:rsid w:val="00515B75"/>
    <w:rsid w:val="005341E7"/>
    <w:rsid w:val="00547F0C"/>
    <w:rsid w:val="005A118C"/>
    <w:rsid w:val="005A7D5D"/>
    <w:rsid w:val="00605763"/>
    <w:rsid w:val="00610B77"/>
    <w:rsid w:val="00664AC8"/>
    <w:rsid w:val="006701A5"/>
    <w:rsid w:val="00672BF3"/>
    <w:rsid w:val="00674052"/>
    <w:rsid w:val="006A7AD7"/>
    <w:rsid w:val="006C035C"/>
    <w:rsid w:val="006E108C"/>
    <w:rsid w:val="006E66E0"/>
    <w:rsid w:val="006F522B"/>
    <w:rsid w:val="006F72CE"/>
    <w:rsid w:val="007038FA"/>
    <w:rsid w:val="00707349"/>
    <w:rsid w:val="00735B70"/>
    <w:rsid w:val="00736F21"/>
    <w:rsid w:val="0075475A"/>
    <w:rsid w:val="008021D1"/>
    <w:rsid w:val="008363E9"/>
    <w:rsid w:val="008411DF"/>
    <w:rsid w:val="0084387D"/>
    <w:rsid w:val="00850FE1"/>
    <w:rsid w:val="00853186"/>
    <w:rsid w:val="008D1934"/>
    <w:rsid w:val="00922C67"/>
    <w:rsid w:val="00937D1C"/>
    <w:rsid w:val="009408D0"/>
    <w:rsid w:val="00950D6D"/>
    <w:rsid w:val="00960F58"/>
    <w:rsid w:val="009734F5"/>
    <w:rsid w:val="0099107E"/>
    <w:rsid w:val="009D7589"/>
    <w:rsid w:val="00A023C7"/>
    <w:rsid w:val="00A15539"/>
    <w:rsid w:val="00A42490"/>
    <w:rsid w:val="00A67433"/>
    <w:rsid w:val="00AB1968"/>
    <w:rsid w:val="00AB6DE7"/>
    <w:rsid w:val="00AD7182"/>
    <w:rsid w:val="00B139CF"/>
    <w:rsid w:val="00B24511"/>
    <w:rsid w:val="00B66A1D"/>
    <w:rsid w:val="00B67B5C"/>
    <w:rsid w:val="00BB5FB5"/>
    <w:rsid w:val="00BD0AA2"/>
    <w:rsid w:val="00BF7779"/>
    <w:rsid w:val="00C1324D"/>
    <w:rsid w:val="00C23536"/>
    <w:rsid w:val="00C467FB"/>
    <w:rsid w:val="00D430C1"/>
    <w:rsid w:val="00D54609"/>
    <w:rsid w:val="00DD2736"/>
    <w:rsid w:val="00E173CB"/>
    <w:rsid w:val="00E24AEB"/>
    <w:rsid w:val="00E30888"/>
    <w:rsid w:val="00EC7384"/>
    <w:rsid w:val="00EF6812"/>
    <w:rsid w:val="00EF70DA"/>
    <w:rsid w:val="00F04FEA"/>
    <w:rsid w:val="00F47A99"/>
    <w:rsid w:val="00F9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F41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4A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4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64A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F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08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4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F41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4A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4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64A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F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08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4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1841-D41D-432C-83EA-1B61B72E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OUMCIFAER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comp013</dc:creator>
  <cp:lastModifiedBy>Пользователь</cp:lastModifiedBy>
  <cp:revision>2</cp:revision>
  <cp:lastPrinted>2023-07-13T04:03:00Z</cp:lastPrinted>
  <dcterms:created xsi:type="dcterms:W3CDTF">2023-07-17T08:06:00Z</dcterms:created>
  <dcterms:modified xsi:type="dcterms:W3CDTF">2023-07-17T08:06:00Z</dcterms:modified>
</cp:coreProperties>
</file>