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830291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Приложение  1</w:t>
      </w: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к решению </w:t>
      </w:r>
      <w:proofErr w:type="spellStart"/>
      <w:r w:rsidRPr="00FD05B6">
        <w:rPr>
          <w:sz w:val="24"/>
          <w:szCs w:val="24"/>
        </w:rPr>
        <w:t>Емельяновского</w:t>
      </w:r>
      <w:proofErr w:type="spellEnd"/>
    </w:p>
    <w:p w:rsidR="00A92283" w:rsidRPr="00FD05B6" w:rsidRDefault="00A92283" w:rsidP="00A92283">
      <w:pPr>
        <w:ind w:firstLine="5670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 районного Совета депутатов</w:t>
      </w:r>
    </w:p>
    <w:p w:rsidR="00A92283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от </w:t>
      </w:r>
      <w:r w:rsidR="00490496">
        <w:rPr>
          <w:sz w:val="24"/>
          <w:szCs w:val="24"/>
        </w:rPr>
        <w:t xml:space="preserve"> </w:t>
      </w:r>
      <w:r w:rsidR="00ED7F14">
        <w:rPr>
          <w:sz w:val="24"/>
          <w:szCs w:val="24"/>
        </w:rPr>
        <w:t xml:space="preserve"> </w:t>
      </w:r>
      <w:r w:rsidR="00943B37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№ </w:t>
      </w:r>
    </w:p>
    <w:p w:rsidR="00490496" w:rsidRPr="00FD05B6" w:rsidRDefault="00490496" w:rsidP="00A92283">
      <w:pPr>
        <w:ind w:firstLine="5670"/>
        <w:rPr>
          <w:sz w:val="24"/>
          <w:szCs w:val="24"/>
        </w:rPr>
      </w:pP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000814" w:rsidRDefault="00A92283" w:rsidP="00A92283">
      <w:pPr>
        <w:jc w:val="center"/>
        <w:rPr>
          <w:sz w:val="24"/>
          <w:szCs w:val="24"/>
        </w:rPr>
      </w:pPr>
      <w:r w:rsidRPr="00000814">
        <w:rPr>
          <w:sz w:val="24"/>
          <w:szCs w:val="24"/>
        </w:rPr>
        <w:t>Источники внутреннего финансирования д</w:t>
      </w:r>
      <w:r w:rsidR="00777EFE">
        <w:rPr>
          <w:sz w:val="24"/>
          <w:szCs w:val="24"/>
        </w:rPr>
        <w:t>ефицита районного бюджета в 2024</w:t>
      </w:r>
      <w:r w:rsidRPr="00000814">
        <w:rPr>
          <w:sz w:val="24"/>
          <w:szCs w:val="24"/>
        </w:rPr>
        <w:t xml:space="preserve"> году</w:t>
      </w:r>
    </w:p>
    <w:p w:rsidR="00A92283" w:rsidRPr="00000814" w:rsidRDefault="00A92283" w:rsidP="00A92283">
      <w:pPr>
        <w:jc w:val="right"/>
        <w:rPr>
          <w:sz w:val="24"/>
          <w:szCs w:val="24"/>
        </w:rPr>
      </w:pPr>
      <w:r w:rsidRPr="00000814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3A60EC" w:rsidRPr="00000814">
        <w:rPr>
          <w:sz w:val="24"/>
          <w:szCs w:val="24"/>
        </w:rPr>
        <w:t xml:space="preserve">                       тыс</w:t>
      </w:r>
      <w:proofErr w:type="gramStart"/>
      <w:r w:rsidR="003A60EC" w:rsidRPr="00000814">
        <w:rPr>
          <w:sz w:val="24"/>
          <w:szCs w:val="24"/>
        </w:rPr>
        <w:t>.р</w:t>
      </w:r>
      <w:proofErr w:type="gramEnd"/>
      <w:r w:rsidR="003A60EC" w:rsidRPr="00000814">
        <w:rPr>
          <w:sz w:val="24"/>
          <w:szCs w:val="24"/>
        </w:rPr>
        <w:t>ублей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119"/>
        <w:gridCol w:w="1417"/>
        <w:gridCol w:w="1276"/>
        <w:gridCol w:w="1134"/>
      </w:tblGrid>
      <w:tr w:rsidR="00A92283" w:rsidRPr="00FD05B6" w:rsidTr="00531170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119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3A60EC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год</w:t>
            </w:r>
          </w:p>
        </w:tc>
        <w:tc>
          <w:tcPr>
            <w:tcW w:w="1276" w:type="dxa"/>
            <w:vAlign w:val="center"/>
          </w:tcPr>
          <w:p w:rsidR="00A92283" w:rsidRPr="00FD05B6" w:rsidRDefault="003A60EC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134" w:type="dxa"/>
            <w:vAlign w:val="center"/>
          </w:tcPr>
          <w:p w:rsidR="00A92283" w:rsidRPr="00FD05B6" w:rsidRDefault="001E574E" w:rsidP="00E91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6F0E1A" w:rsidRPr="00FD05B6" w:rsidTr="00531170">
        <w:tc>
          <w:tcPr>
            <w:tcW w:w="567" w:type="dxa"/>
          </w:tcPr>
          <w:p w:rsidR="006F0E1A" w:rsidRPr="00FD05B6" w:rsidRDefault="006F0E1A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F0E1A" w:rsidRPr="00FD05B6" w:rsidRDefault="006F0E1A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090 0105 00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119" w:type="dxa"/>
          </w:tcPr>
          <w:p w:rsidR="006F0E1A" w:rsidRPr="00FD05B6" w:rsidRDefault="006F0E1A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6F0E1A" w:rsidRPr="00FD05B6" w:rsidRDefault="00385EA5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025BC9">
              <w:rPr>
                <w:color w:val="auto"/>
                <w:sz w:val="24"/>
                <w:szCs w:val="24"/>
              </w:rPr>
              <w:t>115183,372</w:t>
            </w:r>
          </w:p>
        </w:tc>
        <w:tc>
          <w:tcPr>
            <w:tcW w:w="1276" w:type="dxa"/>
          </w:tcPr>
          <w:p w:rsidR="006F0E1A" w:rsidRPr="00FD05B6" w:rsidRDefault="00626FE2" w:rsidP="002241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-335338,949</w:t>
            </w:r>
          </w:p>
        </w:tc>
        <w:tc>
          <w:tcPr>
            <w:tcW w:w="1134" w:type="dxa"/>
          </w:tcPr>
          <w:p w:rsidR="006F0E1A" w:rsidRPr="00FD05B6" w:rsidRDefault="00CE4F06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291,1</w:t>
            </w:r>
          </w:p>
        </w:tc>
      </w:tr>
      <w:tr w:rsidR="00603511" w:rsidRPr="00FD05B6" w:rsidTr="00531170">
        <w:tc>
          <w:tcPr>
            <w:tcW w:w="567" w:type="dxa"/>
          </w:tcPr>
          <w:p w:rsidR="00603511" w:rsidRPr="00FD05B6" w:rsidRDefault="0060351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03511" w:rsidRPr="00FD05B6" w:rsidRDefault="0060351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090 0105 00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19" w:type="dxa"/>
          </w:tcPr>
          <w:p w:rsidR="00603511" w:rsidRPr="00FD05B6" w:rsidRDefault="0060351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603511" w:rsidRPr="00FD05B6" w:rsidRDefault="00554682" w:rsidP="0052605F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-3661778,741</w:t>
            </w:r>
          </w:p>
        </w:tc>
        <w:tc>
          <w:tcPr>
            <w:tcW w:w="1276" w:type="dxa"/>
          </w:tcPr>
          <w:p w:rsidR="00603511" w:rsidRPr="00FD05B6" w:rsidRDefault="00D7213D" w:rsidP="0052605F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-3616762,06</w:t>
            </w:r>
          </w:p>
        </w:tc>
        <w:tc>
          <w:tcPr>
            <w:tcW w:w="1134" w:type="dxa"/>
          </w:tcPr>
          <w:p w:rsidR="00603511" w:rsidRDefault="00603511" w:rsidP="00765BD0">
            <w:pPr>
              <w:ind w:left="-108" w:right="-288" w:firstLine="108"/>
              <w:jc w:val="center"/>
              <w:rPr>
                <w:sz w:val="24"/>
                <w:szCs w:val="24"/>
              </w:rPr>
            </w:pPr>
          </w:p>
          <w:p w:rsidR="00603511" w:rsidRPr="00FD05B6" w:rsidRDefault="00603511" w:rsidP="00765BD0">
            <w:pPr>
              <w:ind w:left="-108" w:right="-28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</w:t>
            </w:r>
            <w:r w:rsidR="007B4C59">
              <w:rPr>
                <w:sz w:val="24"/>
                <w:szCs w:val="24"/>
              </w:rPr>
              <w:t>8</w:t>
            </w:r>
          </w:p>
        </w:tc>
      </w:tr>
      <w:tr w:rsidR="00603511" w:rsidRPr="00FD05B6" w:rsidTr="00531170">
        <w:tc>
          <w:tcPr>
            <w:tcW w:w="567" w:type="dxa"/>
          </w:tcPr>
          <w:p w:rsidR="00603511" w:rsidRPr="00FD05B6" w:rsidRDefault="0060351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603511" w:rsidRPr="00FD05B6" w:rsidRDefault="0060351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090 0105 02 00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119" w:type="dxa"/>
          </w:tcPr>
          <w:p w:rsidR="00603511" w:rsidRPr="00FD05B6" w:rsidRDefault="0060351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603511" w:rsidRPr="00FD05B6" w:rsidRDefault="00554682" w:rsidP="0052605F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-3661778,741</w:t>
            </w:r>
          </w:p>
        </w:tc>
        <w:tc>
          <w:tcPr>
            <w:tcW w:w="1276" w:type="dxa"/>
          </w:tcPr>
          <w:p w:rsidR="00603511" w:rsidRPr="00FD05B6" w:rsidRDefault="00CE4F06" w:rsidP="0052605F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-3616762,06</w:t>
            </w:r>
          </w:p>
        </w:tc>
        <w:tc>
          <w:tcPr>
            <w:tcW w:w="1134" w:type="dxa"/>
          </w:tcPr>
          <w:p w:rsidR="00603511" w:rsidRDefault="00603511" w:rsidP="00765BD0">
            <w:pPr>
              <w:ind w:left="-108" w:right="-288" w:firstLine="108"/>
              <w:jc w:val="center"/>
              <w:rPr>
                <w:sz w:val="24"/>
                <w:szCs w:val="24"/>
              </w:rPr>
            </w:pPr>
          </w:p>
          <w:p w:rsidR="00603511" w:rsidRPr="00FD05B6" w:rsidRDefault="00603511" w:rsidP="00765BD0">
            <w:pPr>
              <w:ind w:left="-108" w:right="-28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</w:t>
            </w:r>
            <w:r w:rsidR="007B4C59">
              <w:rPr>
                <w:sz w:val="24"/>
                <w:szCs w:val="24"/>
              </w:rPr>
              <w:t>8</w:t>
            </w:r>
          </w:p>
        </w:tc>
      </w:tr>
      <w:tr w:rsidR="00535C55" w:rsidRPr="00FD05B6" w:rsidTr="00531170">
        <w:tc>
          <w:tcPr>
            <w:tcW w:w="567" w:type="dxa"/>
          </w:tcPr>
          <w:p w:rsidR="00535C55" w:rsidRPr="00FD05B6" w:rsidRDefault="00535C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090 0105 02 01 00 0000 510</w:t>
            </w:r>
          </w:p>
        </w:tc>
        <w:tc>
          <w:tcPr>
            <w:tcW w:w="3119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535C55" w:rsidRPr="00FD05B6" w:rsidRDefault="00535C55" w:rsidP="0052605F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-3661778,741</w:t>
            </w:r>
          </w:p>
        </w:tc>
        <w:tc>
          <w:tcPr>
            <w:tcW w:w="1276" w:type="dxa"/>
          </w:tcPr>
          <w:p w:rsidR="00535C55" w:rsidRPr="00FD05B6" w:rsidRDefault="00535C55" w:rsidP="0045557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-3616762,06</w:t>
            </w:r>
          </w:p>
        </w:tc>
        <w:tc>
          <w:tcPr>
            <w:tcW w:w="1134" w:type="dxa"/>
          </w:tcPr>
          <w:p w:rsidR="00535C55" w:rsidRDefault="00535C55" w:rsidP="00765BD0">
            <w:pPr>
              <w:ind w:left="-108" w:right="-288" w:firstLine="108"/>
              <w:jc w:val="center"/>
              <w:rPr>
                <w:sz w:val="24"/>
                <w:szCs w:val="24"/>
              </w:rPr>
            </w:pPr>
          </w:p>
          <w:p w:rsidR="00535C55" w:rsidRPr="00FD05B6" w:rsidRDefault="00535C55" w:rsidP="00765BD0">
            <w:pPr>
              <w:ind w:left="-108" w:right="-28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</w:t>
            </w:r>
          </w:p>
        </w:tc>
      </w:tr>
      <w:tr w:rsidR="00535C55" w:rsidRPr="00FD05B6" w:rsidTr="00531170">
        <w:tc>
          <w:tcPr>
            <w:tcW w:w="567" w:type="dxa"/>
          </w:tcPr>
          <w:p w:rsidR="00535C55" w:rsidRPr="00FD05B6" w:rsidRDefault="00535C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090 0105 02 01 05 0000 510</w:t>
            </w:r>
          </w:p>
        </w:tc>
        <w:tc>
          <w:tcPr>
            <w:tcW w:w="3119" w:type="dxa"/>
          </w:tcPr>
          <w:p w:rsidR="00535C55" w:rsidRPr="00FD05B6" w:rsidRDefault="00535C55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535C55" w:rsidRPr="00FD05B6" w:rsidRDefault="00535C55" w:rsidP="001B3A5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-3661778,741</w:t>
            </w:r>
          </w:p>
        </w:tc>
        <w:tc>
          <w:tcPr>
            <w:tcW w:w="1276" w:type="dxa"/>
          </w:tcPr>
          <w:p w:rsidR="00535C55" w:rsidRPr="00FD05B6" w:rsidRDefault="00535C55" w:rsidP="0045557A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-3616762,06</w:t>
            </w:r>
          </w:p>
        </w:tc>
        <w:tc>
          <w:tcPr>
            <w:tcW w:w="1134" w:type="dxa"/>
          </w:tcPr>
          <w:p w:rsidR="00535C55" w:rsidRDefault="00535C55" w:rsidP="00765BD0">
            <w:pPr>
              <w:ind w:left="-108" w:right="-288" w:firstLine="108"/>
              <w:jc w:val="center"/>
              <w:rPr>
                <w:sz w:val="24"/>
                <w:szCs w:val="24"/>
              </w:rPr>
            </w:pPr>
          </w:p>
          <w:p w:rsidR="00535C55" w:rsidRPr="00FD05B6" w:rsidRDefault="00535C55" w:rsidP="00765BD0">
            <w:pPr>
              <w:ind w:left="-108" w:right="-28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</w:t>
            </w:r>
          </w:p>
        </w:tc>
      </w:tr>
      <w:tr w:rsidR="00535C55" w:rsidRPr="00FD05B6" w:rsidTr="00531170">
        <w:tc>
          <w:tcPr>
            <w:tcW w:w="567" w:type="dxa"/>
          </w:tcPr>
          <w:p w:rsidR="00535C55" w:rsidRPr="00FD05B6" w:rsidRDefault="00535C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090 0105 00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19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535C55" w:rsidRPr="00EA64C1" w:rsidRDefault="00535C55" w:rsidP="004555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3546595,369</w:t>
            </w:r>
          </w:p>
        </w:tc>
        <w:tc>
          <w:tcPr>
            <w:tcW w:w="1276" w:type="dxa"/>
          </w:tcPr>
          <w:p w:rsidR="00535C55" w:rsidRPr="00FD05B6" w:rsidRDefault="00535C55" w:rsidP="0052605F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3281423,111</w:t>
            </w:r>
          </w:p>
        </w:tc>
        <w:tc>
          <w:tcPr>
            <w:tcW w:w="1134" w:type="dxa"/>
          </w:tcPr>
          <w:p w:rsidR="00535C55" w:rsidRPr="00FD05B6" w:rsidRDefault="00374081" w:rsidP="00526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535C55" w:rsidRPr="00FD05B6" w:rsidTr="00531170">
        <w:tc>
          <w:tcPr>
            <w:tcW w:w="567" w:type="dxa"/>
          </w:tcPr>
          <w:p w:rsidR="00535C55" w:rsidRPr="00FD05B6" w:rsidRDefault="00535C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090 0105 02 00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19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535C55" w:rsidRPr="00EA64C1" w:rsidRDefault="00535C55" w:rsidP="004555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3546595,369</w:t>
            </w:r>
          </w:p>
        </w:tc>
        <w:tc>
          <w:tcPr>
            <w:tcW w:w="1276" w:type="dxa"/>
          </w:tcPr>
          <w:p w:rsidR="00535C55" w:rsidRPr="00FD05B6" w:rsidRDefault="00535C55" w:rsidP="0052605F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3281423,111</w:t>
            </w:r>
          </w:p>
        </w:tc>
        <w:tc>
          <w:tcPr>
            <w:tcW w:w="1134" w:type="dxa"/>
          </w:tcPr>
          <w:p w:rsidR="00535C55" w:rsidRPr="00FD05B6" w:rsidRDefault="00374081" w:rsidP="00526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535C55" w:rsidRPr="00FD05B6" w:rsidTr="00531170">
        <w:tc>
          <w:tcPr>
            <w:tcW w:w="567" w:type="dxa"/>
          </w:tcPr>
          <w:p w:rsidR="00535C55" w:rsidRPr="00FD05B6" w:rsidRDefault="00535C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090 0105 02 01 00 0000 610</w:t>
            </w:r>
          </w:p>
        </w:tc>
        <w:tc>
          <w:tcPr>
            <w:tcW w:w="3119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535C55" w:rsidRPr="00EA64C1" w:rsidRDefault="00535C55" w:rsidP="004555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3546595,369</w:t>
            </w:r>
          </w:p>
        </w:tc>
        <w:tc>
          <w:tcPr>
            <w:tcW w:w="1276" w:type="dxa"/>
          </w:tcPr>
          <w:p w:rsidR="00535C55" w:rsidRPr="00FD05B6" w:rsidRDefault="00535C55" w:rsidP="0052605F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3281423,111</w:t>
            </w:r>
          </w:p>
        </w:tc>
        <w:tc>
          <w:tcPr>
            <w:tcW w:w="1134" w:type="dxa"/>
          </w:tcPr>
          <w:p w:rsidR="00535C55" w:rsidRPr="00FD05B6" w:rsidRDefault="00374081" w:rsidP="00526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535C55" w:rsidRPr="00FD05B6" w:rsidTr="00531170">
        <w:tc>
          <w:tcPr>
            <w:tcW w:w="567" w:type="dxa"/>
          </w:tcPr>
          <w:p w:rsidR="00535C55" w:rsidRPr="00FD05B6" w:rsidRDefault="00535C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090 0105 02 01 05 0000 610</w:t>
            </w:r>
          </w:p>
        </w:tc>
        <w:tc>
          <w:tcPr>
            <w:tcW w:w="3119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 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535C55" w:rsidRPr="00EA64C1" w:rsidRDefault="00535C55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3546595,369</w:t>
            </w:r>
          </w:p>
        </w:tc>
        <w:tc>
          <w:tcPr>
            <w:tcW w:w="1276" w:type="dxa"/>
          </w:tcPr>
          <w:p w:rsidR="00535C55" w:rsidRPr="00FD05B6" w:rsidRDefault="00535C55" w:rsidP="00C84B05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3281423,111</w:t>
            </w:r>
          </w:p>
        </w:tc>
        <w:tc>
          <w:tcPr>
            <w:tcW w:w="1134" w:type="dxa"/>
          </w:tcPr>
          <w:p w:rsidR="00535C55" w:rsidRPr="00FD05B6" w:rsidRDefault="00374081" w:rsidP="003835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535C55" w:rsidRPr="00FD05B6" w:rsidTr="00531170">
        <w:tc>
          <w:tcPr>
            <w:tcW w:w="567" w:type="dxa"/>
          </w:tcPr>
          <w:p w:rsidR="00535C55" w:rsidRPr="00FD05B6" w:rsidRDefault="00535C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535C55" w:rsidRPr="00FD05B6" w:rsidRDefault="00535C55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090 0106 00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119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Иные источники внутреннего финансирования  дефицитов бюджетов</w:t>
            </w:r>
          </w:p>
        </w:tc>
        <w:tc>
          <w:tcPr>
            <w:tcW w:w="1417" w:type="dxa"/>
          </w:tcPr>
          <w:p w:rsidR="00535C55" w:rsidRPr="001E180A" w:rsidRDefault="00535C55" w:rsidP="0052605F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7482,213</w:t>
            </w:r>
          </w:p>
        </w:tc>
        <w:tc>
          <w:tcPr>
            <w:tcW w:w="1276" w:type="dxa"/>
          </w:tcPr>
          <w:p w:rsidR="00535C55" w:rsidRPr="001E180A" w:rsidRDefault="00535C55" w:rsidP="00743CEA">
            <w:pPr>
              <w:jc w:val="center"/>
              <w:rPr>
                <w:color w:val="auto"/>
                <w:sz w:val="24"/>
                <w:szCs w:val="24"/>
              </w:rPr>
            </w:pPr>
            <w:r w:rsidRPr="001E180A">
              <w:rPr>
                <w:color w:val="auto"/>
                <w:sz w:val="24"/>
                <w:szCs w:val="24"/>
              </w:rPr>
              <w:t>-</w:t>
            </w:r>
            <w:r>
              <w:rPr>
                <w:color w:val="auto"/>
                <w:sz w:val="24"/>
                <w:szCs w:val="24"/>
              </w:rPr>
              <w:t>9844,413</w:t>
            </w:r>
          </w:p>
        </w:tc>
        <w:tc>
          <w:tcPr>
            <w:tcW w:w="1134" w:type="dxa"/>
          </w:tcPr>
          <w:p w:rsidR="00535C55" w:rsidRPr="001E180A" w:rsidRDefault="00535C55" w:rsidP="0052605F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35C55" w:rsidRPr="00FD05B6" w:rsidTr="00531170">
        <w:tc>
          <w:tcPr>
            <w:tcW w:w="567" w:type="dxa"/>
          </w:tcPr>
          <w:p w:rsidR="00535C55" w:rsidRPr="00FD05B6" w:rsidRDefault="00535C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535C55" w:rsidRPr="00FD05B6" w:rsidRDefault="00535C55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090 0106 05 00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119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417" w:type="dxa"/>
          </w:tcPr>
          <w:p w:rsidR="00535C55" w:rsidRPr="001E180A" w:rsidRDefault="00535C55" w:rsidP="006F4D6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7482,213</w:t>
            </w:r>
          </w:p>
        </w:tc>
        <w:tc>
          <w:tcPr>
            <w:tcW w:w="1276" w:type="dxa"/>
          </w:tcPr>
          <w:p w:rsidR="00535C55" w:rsidRPr="001E180A" w:rsidRDefault="00535C55" w:rsidP="00743CEA">
            <w:pPr>
              <w:jc w:val="center"/>
              <w:rPr>
                <w:color w:val="auto"/>
                <w:sz w:val="24"/>
                <w:szCs w:val="24"/>
              </w:rPr>
            </w:pPr>
            <w:r w:rsidRPr="001E180A">
              <w:rPr>
                <w:color w:val="auto"/>
                <w:sz w:val="24"/>
                <w:szCs w:val="24"/>
              </w:rPr>
              <w:t>-</w:t>
            </w:r>
            <w:r>
              <w:rPr>
                <w:color w:val="auto"/>
                <w:sz w:val="24"/>
                <w:szCs w:val="24"/>
              </w:rPr>
              <w:t>9844,413</w:t>
            </w:r>
          </w:p>
        </w:tc>
        <w:tc>
          <w:tcPr>
            <w:tcW w:w="1134" w:type="dxa"/>
          </w:tcPr>
          <w:p w:rsidR="00535C55" w:rsidRPr="001E180A" w:rsidRDefault="00535C55" w:rsidP="00BD7334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535C55" w:rsidRPr="00FD05B6" w:rsidTr="00531170">
        <w:tc>
          <w:tcPr>
            <w:tcW w:w="567" w:type="dxa"/>
          </w:tcPr>
          <w:p w:rsidR="00535C55" w:rsidRPr="00FD05B6" w:rsidRDefault="00535C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535C55" w:rsidRDefault="00535C55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090 0106 05 00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0000 500</w:t>
            </w:r>
          </w:p>
        </w:tc>
        <w:tc>
          <w:tcPr>
            <w:tcW w:w="3119" w:type="dxa"/>
          </w:tcPr>
          <w:p w:rsidR="00535C55" w:rsidRDefault="00535C55" w:rsidP="00C76C3B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  бюджетных кредитов внутри страны в валюте Российской Федерации</w:t>
            </w:r>
          </w:p>
        </w:tc>
        <w:tc>
          <w:tcPr>
            <w:tcW w:w="1417" w:type="dxa"/>
          </w:tcPr>
          <w:p w:rsidR="00535C55" w:rsidRPr="001E180A" w:rsidRDefault="00535C55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15000,0</w:t>
            </w:r>
          </w:p>
        </w:tc>
        <w:tc>
          <w:tcPr>
            <w:tcW w:w="1276" w:type="dxa"/>
          </w:tcPr>
          <w:p w:rsidR="00535C55" w:rsidRPr="001E180A" w:rsidRDefault="00535C55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8137,8</w:t>
            </w:r>
          </w:p>
        </w:tc>
        <w:tc>
          <w:tcPr>
            <w:tcW w:w="1134" w:type="dxa"/>
          </w:tcPr>
          <w:p w:rsidR="00535C55" w:rsidRPr="001E180A" w:rsidRDefault="00195656" w:rsidP="00BD7334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54,3</w:t>
            </w:r>
          </w:p>
        </w:tc>
      </w:tr>
      <w:tr w:rsidR="00535C55" w:rsidRPr="00FD05B6" w:rsidTr="00531170">
        <w:tc>
          <w:tcPr>
            <w:tcW w:w="567" w:type="dxa"/>
          </w:tcPr>
          <w:p w:rsidR="00535C55" w:rsidRPr="00FD05B6" w:rsidRDefault="00535C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535C55" w:rsidRDefault="00535C55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090 0106 05 02 05 0000 540</w:t>
            </w:r>
          </w:p>
        </w:tc>
        <w:tc>
          <w:tcPr>
            <w:tcW w:w="3119" w:type="dxa"/>
          </w:tcPr>
          <w:p w:rsidR="00535C55" w:rsidRDefault="00535C55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другим бюджетам бюджетной системы  Российской Федерации из бюджетов муниципальных </w:t>
            </w:r>
            <w:r>
              <w:rPr>
                <w:sz w:val="24"/>
              </w:rPr>
              <w:lastRenderedPageBreak/>
              <w:t>районов в валюте Российской Федерации</w:t>
            </w:r>
          </w:p>
        </w:tc>
        <w:tc>
          <w:tcPr>
            <w:tcW w:w="1417" w:type="dxa"/>
          </w:tcPr>
          <w:p w:rsidR="00535C55" w:rsidRPr="001E180A" w:rsidRDefault="00535C55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15000,0</w:t>
            </w:r>
          </w:p>
        </w:tc>
        <w:tc>
          <w:tcPr>
            <w:tcW w:w="1276" w:type="dxa"/>
          </w:tcPr>
          <w:p w:rsidR="00535C55" w:rsidRPr="001E180A" w:rsidRDefault="00535C55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8137,8</w:t>
            </w:r>
          </w:p>
        </w:tc>
        <w:tc>
          <w:tcPr>
            <w:tcW w:w="1134" w:type="dxa"/>
          </w:tcPr>
          <w:p w:rsidR="00535C55" w:rsidRPr="001E180A" w:rsidRDefault="00195656" w:rsidP="00BD7334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54,3</w:t>
            </w:r>
          </w:p>
        </w:tc>
      </w:tr>
      <w:tr w:rsidR="00535C55" w:rsidRPr="00FD05B6" w:rsidTr="00531170">
        <w:tc>
          <w:tcPr>
            <w:tcW w:w="567" w:type="dxa"/>
          </w:tcPr>
          <w:p w:rsidR="00535C55" w:rsidRPr="00FD05B6" w:rsidRDefault="00535C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835" w:type="dxa"/>
          </w:tcPr>
          <w:p w:rsidR="00535C55" w:rsidRPr="00FD05B6" w:rsidRDefault="00535C55" w:rsidP="00A922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090 0106 05 02 00</w:t>
            </w:r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19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535C55" w:rsidRPr="001E180A" w:rsidRDefault="00535C55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22482,213</w:t>
            </w:r>
          </w:p>
        </w:tc>
        <w:tc>
          <w:tcPr>
            <w:tcW w:w="1276" w:type="dxa"/>
          </w:tcPr>
          <w:p w:rsidR="00535C55" w:rsidRPr="001E180A" w:rsidRDefault="00535C55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17982,213</w:t>
            </w:r>
          </w:p>
        </w:tc>
        <w:tc>
          <w:tcPr>
            <w:tcW w:w="1134" w:type="dxa"/>
          </w:tcPr>
          <w:p w:rsidR="00535C55" w:rsidRPr="001E180A" w:rsidRDefault="00195656" w:rsidP="00BD7334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80,0</w:t>
            </w:r>
          </w:p>
        </w:tc>
      </w:tr>
      <w:tr w:rsidR="00535C55" w:rsidRPr="00FD05B6" w:rsidTr="00531170">
        <w:tc>
          <w:tcPr>
            <w:tcW w:w="567" w:type="dxa"/>
          </w:tcPr>
          <w:p w:rsidR="00535C55" w:rsidRPr="00FD05B6" w:rsidRDefault="00535C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535C55" w:rsidRPr="00FD05B6" w:rsidRDefault="00535C55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090 0106 05 02 05 0000 640</w:t>
            </w:r>
          </w:p>
        </w:tc>
        <w:tc>
          <w:tcPr>
            <w:tcW w:w="3119" w:type="dxa"/>
          </w:tcPr>
          <w:p w:rsidR="00535C55" w:rsidRPr="00FD05B6" w:rsidRDefault="00535C55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</w:tcPr>
          <w:p w:rsidR="00535C55" w:rsidRPr="001E180A" w:rsidRDefault="00535C55" w:rsidP="0052605F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22482,213</w:t>
            </w:r>
          </w:p>
        </w:tc>
        <w:tc>
          <w:tcPr>
            <w:tcW w:w="1276" w:type="dxa"/>
          </w:tcPr>
          <w:p w:rsidR="00535C55" w:rsidRPr="001E180A" w:rsidRDefault="00535C55" w:rsidP="0052605F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17982,213</w:t>
            </w:r>
          </w:p>
        </w:tc>
        <w:tc>
          <w:tcPr>
            <w:tcW w:w="1134" w:type="dxa"/>
          </w:tcPr>
          <w:p w:rsidR="00535C55" w:rsidRPr="001E180A" w:rsidRDefault="00195656" w:rsidP="00BD7334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80,0</w:t>
            </w:r>
          </w:p>
        </w:tc>
      </w:tr>
      <w:tr w:rsidR="00535C55" w:rsidRPr="00FD05B6" w:rsidTr="00531170">
        <w:tc>
          <w:tcPr>
            <w:tcW w:w="567" w:type="dxa"/>
          </w:tcPr>
          <w:p w:rsidR="00535C55" w:rsidRPr="00FD05B6" w:rsidRDefault="00535C55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535C55" w:rsidRPr="00FD05B6" w:rsidRDefault="00535C55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535C55" w:rsidRPr="00B8724F" w:rsidRDefault="00535C55" w:rsidP="00A92283">
            <w:pPr>
              <w:jc w:val="both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535C55" w:rsidRPr="00B8724F" w:rsidRDefault="00535C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-107701,159</w:t>
            </w:r>
          </w:p>
        </w:tc>
        <w:tc>
          <w:tcPr>
            <w:tcW w:w="1276" w:type="dxa"/>
          </w:tcPr>
          <w:p w:rsidR="00535C55" w:rsidRPr="00B8724F" w:rsidRDefault="00535C55" w:rsidP="00954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- 345183,362</w:t>
            </w:r>
          </w:p>
        </w:tc>
        <w:tc>
          <w:tcPr>
            <w:tcW w:w="1134" w:type="dxa"/>
          </w:tcPr>
          <w:p w:rsidR="00535C55" w:rsidRPr="00B8724F" w:rsidRDefault="00AA2B2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320,5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0814"/>
    <w:rsid w:val="000048D4"/>
    <w:rsid w:val="0000761F"/>
    <w:rsid w:val="00010615"/>
    <w:rsid w:val="000122A5"/>
    <w:rsid w:val="00013548"/>
    <w:rsid w:val="000154ED"/>
    <w:rsid w:val="00015DF9"/>
    <w:rsid w:val="0001622F"/>
    <w:rsid w:val="00022663"/>
    <w:rsid w:val="00023B5E"/>
    <w:rsid w:val="000242FB"/>
    <w:rsid w:val="00025BC9"/>
    <w:rsid w:val="00030342"/>
    <w:rsid w:val="00034F3A"/>
    <w:rsid w:val="000407BE"/>
    <w:rsid w:val="00040ACB"/>
    <w:rsid w:val="00043EBC"/>
    <w:rsid w:val="00045819"/>
    <w:rsid w:val="00045B32"/>
    <w:rsid w:val="000537B6"/>
    <w:rsid w:val="000547D6"/>
    <w:rsid w:val="00063F88"/>
    <w:rsid w:val="000669DA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42F1"/>
    <w:rsid w:val="00094FC1"/>
    <w:rsid w:val="00096223"/>
    <w:rsid w:val="0009719D"/>
    <w:rsid w:val="000A1E8D"/>
    <w:rsid w:val="000A3DC4"/>
    <w:rsid w:val="000A424D"/>
    <w:rsid w:val="000B1C44"/>
    <w:rsid w:val="000B21B3"/>
    <w:rsid w:val="000B389E"/>
    <w:rsid w:val="000B4CD4"/>
    <w:rsid w:val="000B535C"/>
    <w:rsid w:val="000B565C"/>
    <w:rsid w:val="000B7BAA"/>
    <w:rsid w:val="000C020E"/>
    <w:rsid w:val="000C378F"/>
    <w:rsid w:val="000C3B21"/>
    <w:rsid w:val="000D085B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2753"/>
    <w:rsid w:val="000F314F"/>
    <w:rsid w:val="000F3B31"/>
    <w:rsid w:val="000F4674"/>
    <w:rsid w:val="000F59B8"/>
    <w:rsid w:val="0010203B"/>
    <w:rsid w:val="00106379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3E32"/>
    <w:rsid w:val="00134984"/>
    <w:rsid w:val="00135ADF"/>
    <w:rsid w:val="00140533"/>
    <w:rsid w:val="00145A45"/>
    <w:rsid w:val="001470D3"/>
    <w:rsid w:val="00156161"/>
    <w:rsid w:val="0016209A"/>
    <w:rsid w:val="00163A5A"/>
    <w:rsid w:val="0017342F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656"/>
    <w:rsid w:val="00195D2A"/>
    <w:rsid w:val="001962DE"/>
    <w:rsid w:val="0019742C"/>
    <w:rsid w:val="001A298F"/>
    <w:rsid w:val="001A31C1"/>
    <w:rsid w:val="001A41FC"/>
    <w:rsid w:val="001B0256"/>
    <w:rsid w:val="001B0F8A"/>
    <w:rsid w:val="001B17E9"/>
    <w:rsid w:val="001B1A0E"/>
    <w:rsid w:val="001B1E83"/>
    <w:rsid w:val="001B3A5C"/>
    <w:rsid w:val="001B5F3F"/>
    <w:rsid w:val="001B6072"/>
    <w:rsid w:val="001B7E5C"/>
    <w:rsid w:val="001C4A6E"/>
    <w:rsid w:val="001D18A4"/>
    <w:rsid w:val="001D53A9"/>
    <w:rsid w:val="001D68A9"/>
    <w:rsid w:val="001D6BB2"/>
    <w:rsid w:val="001D7668"/>
    <w:rsid w:val="001D786D"/>
    <w:rsid w:val="001E180A"/>
    <w:rsid w:val="001E1EBE"/>
    <w:rsid w:val="001E574E"/>
    <w:rsid w:val="001F62FA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183"/>
    <w:rsid w:val="00224A9E"/>
    <w:rsid w:val="00226CDA"/>
    <w:rsid w:val="00231ABB"/>
    <w:rsid w:val="002370DB"/>
    <w:rsid w:val="002375DF"/>
    <w:rsid w:val="00240833"/>
    <w:rsid w:val="0024246E"/>
    <w:rsid w:val="00242F08"/>
    <w:rsid w:val="002436AD"/>
    <w:rsid w:val="0024615D"/>
    <w:rsid w:val="002475C5"/>
    <w:rsid w:val="00251C36"/>
    <w:rsid w:val="002526EB"/>
    <w:rsid w:val="00252872"/>
    <w:rsid w:val="00254289"/>
    <w:rsid w:val="00264311"/>
    <w:rsid w:val="00267966"/>
    <w:rsid w:val="0027073F"/>
    <w:rsid w:val="00276FD9"/>
    <w:rsid w:val="00277ABE"/>
    <w:rsid w:val="002826EF"/>
    <w:rsid w:val="0028273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E4FCF"/>
    <w:rsid w:val="002F12E2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2555B"/>
    <w:rsid w:val="00331AC1"/>
    <w:rsid w:val="00334B5C"/>
    <w:rsid w:val="00334C7B"/>
    <w:rsid w:val="00336871"/>
    <w:rsid w:val="0034079D"/>
    <w:rsid w:val="00345D72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32CA"/>
    <w:rsid w:val="00374081"/>
    <w:rsid w:val="0037519B"/>
    <w:rsid w:val="00376A14"/>
    <w:rsid w:val="00381362"/>
    <w:rsid w:val="003827F1"/>
    <w:rsid w:val="0038351C"/>
    <w:rsid w:val="00385EA5"/>
    <w:rsid w:val="003869C1"/>
    <w:rsid w:val="00390818"/>
    <w:rsid w:val="00394B1B"/>
    <w:rsid w:val="003A2584"/>
    <w:rsid w:val="003A417B"/>
    <w:rsid w:val="003A60EC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E2231"/>
    <w:rsid w:val="003E3FD2"/>
    <w:rsid w:val="003E4810"/>
    <w:rsid w:val="003E5DD8"/>
    <w:rsid w:val="003E5E03"/>
    <w:rsid w:val="003F080A"/>
    <w:rsid w:val="003F3057"/>
    <w:rsid w:val="003F3BA0"/>
    <w:rsid w:val="00404C0A"/>
    <w:rsid w:val="00406110"/>
    <w:rsid w:val="00406967"/>
    <w:rsid w:val="00407F58"/>
    <w:rsid w:val="00407F6D"/>
    <w:rsid w:val="004127FF"/>
    <w:rsid w:val="004128A7"/>
    <w:rsid w:val="00416B93"/>
    <w:rsid w:val="00423A12"/>
    <w:rsid w:val="00430B49"/>
    <w:rsid w:val="0043163A"/>
    <w:rsid w:val="004321DA"/>
    <w:rsid w:val="00435739"/>
    <w:rsid w:val="00441F7E"/>
    <w:rsid w:val="00442FED"/>
    <w:rsid w:val="004440FF"/>
    <w:rsid w:val="00450354"/>
    <w:rsid w:val="00450804"/>
    <w:rsid w:val="004523DA"/>
    <w:rsid w:val="00453554"/>
    <w:rsid w:val="0045421E"/>
    <w:rsid w:val="00456496"/>
    <w:rsid w:val="0045680E"/>
    <w:rsid w:val="004624C3"/>
    <w:rsid w:val="004634CB"/>
    <w:rsid w:val="00470EAD"/>
    <w:rsid w:val="00473272"/>
    <w:rsid w:val="00474101"/>
    <w:rsid w:val="00475A6A"/>
    <w:rsid w:val="00476A2F"/>
    <w:rsid w:val="0048603F"/>
    <w:rsid w:val="004878A5"/>
    <w:rsid w:val="00490496"/>
    <w:rsid w:val="004905DC"/>
    <w:rsid w:val="00495A2E"/>
    <w:rsid w:val="004A2E5C"/>
    <w:rsid w:val="004A73E5"/>
    <w:rsid w:val="004B2238"/>
    <w:rsid w:val="004B5661"/>
    <w:rsid w:val="004B69FD"/>
    <w:rsid w:val="004B7A4C"/>
    <w:rsid w:val="004C0B35"/>
    <w:rsid w:val="004C113B"/>
    <w:rsid w:val="004C1355"/>
    <w:rsid w:val="004D1497"/>
    <w:rsid w:val="004D18ED"/>
    <w:rsid w:val="004D3F34"/>
    <w:rsid w:val="004D4E51"/>
    <w:rsid w:val="004D5AFB"/>
    <w:rsid w:val="004D76D1"/>
    <w:rsid w:val="004E5B98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212E"/>
    <w:rsid w:val="00515067"/>
    <w:rsid w:val="00517B0C"/>
    <w:rsid w:val="00522290"/>
    <w:rsid w:val="005230E2"/>
    <w:rsid w:val="00526122"/>
    <w:rsid w:val="00527E63"/>
    <w:rsid w:val="00531170"/>
    <w:rsid w:val="0053216F"/>
    <w:rsid w:val="00535C55"/>
    <w:rsid w:val="00540518"/>
    <w:rsid w:val="00541ACE"/>
    <w:rsid w:val="0054200A"/>
    <w:rsid w:val="00542E0F"/>
    <w:rsid w:val="005440EB"/>
    <w:rsid w:val="005468F1"/>
    <w:rsid w:val="00546F3E"/>
    <w:rsid w:val="00550A04"/>
    <w:rsid w:val="005530D5"/>
    <w:rsid w:val="00554682"/>
    <w:rsid w:val="00556EB2"/>
    <w:rsid w:val="00556FDF"/>
    <w:rsid w:val="00562655"/>
    <w:rsid w:val="00562E8A"/>
    <w:rsid w:val="005676BC"/>
    <w:rsid w:val="00567B40"/>
    <w:rsid w:val="00571BAE"/>
    <w:rsid w:val="00572098"/>
    <w:rsid w:val="0057260E"/>
    <w:rsid w:val="00573D02"/>
    <w:rsid w:val="00584987"/>
    <w:rsid w:val="005852B1"/>
    <w:rsid w:val="0059101A"/>
    <w:rsid w:val="005923BA"/>
    <w:rsid w:val="00595601"/>
    <w:rsid w:val="00597A13"/>
    <w:rsid w:val="005A534E"/>
    <w:rsid w:val="005B2614"/>
    <w:rsid w:val="005B4A3B"/>
    <w:rsid w:val="005B6F52"/>
    <w:rsid w:val="005B7B4D"/>
    <w:rsid w:val="005C4F2A"/>
    <w:rsid w:val="005C7299"/>
    <w:rsid w:val="005D320E"/>
    <w:rsid w:val="005D4172"/>
    <w:rsid w:val="005D4835"/>
    <w:rsid w:val="005E2CD4"/>
    <w:rsid w:val="005E5F3C"/>
    <w:rsid w:val="005E70FF"/>
    <w:rsid w:val="005E7BF4"/>
    <w:rsid w:val="005E7F25"/>
    <w:rsid w:val="005F0301"/>
    <w:rsid w:val="005F2678"/>
    <w:rsid w:val="005F4603"/>
    <w:rsid w:val="005F6051"/>
    <w:rsid w:val="005F75EE"/>
    <w:rsid w:val="00600062"/>
    <w:rsid w:val="00601429"/>
    <w:rsid w:val="00602201"/>
    <w:rsid w:val="00603511"/>
    <w:rsid w:val="0060583B"/>
    <w:rsid w:val="0061048C"/>
    <w:rsid w:val="00613A53"/>
    <w:rsid w:val="00624A47"/>
    <w:rsid w:val="00624B8B"/>
    <w:rsid w:val="006256BA"/>
    <w:rsid w:val="00626FE2"/>
    <w:rsid w:val="00627AB6"/>
    <w:rsid w:val="00630BD8"/>
    <w:rsid w:val="00633974"/>
    <w:rsid w:val="006345BF"/>
    <w:rsid w:val="00635FFF"/>
    <w:rsid w:val="00637314"/>
    <w:rsid w:val="0064019D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9376F"/>
    <w:rsid w:val="0069622F"/>
    <w:rsid w:val="006A59A3"/>
    <w:rsid w:val="006B11F1"/>
    <w:rsid w:val="006B24D1"/>
    <w:rsid w:val="006B64A1"/>
    <w:rsid w:val="006C67D9"/>
    <w:rsid w:val="006E0178"/>
    <w:rsid w:val="006E0983"/>
    <w:rsid w:val="006E21CE"/>
    <w:rsid w:val="006E5C96"/>
    <w:rsid w:val="006E6E8C"/>
    <w:rsid w:val="006F0E1A"/>
    <w:rsid w:val="006F1746"/>
    <w:rsid w:val="006F1D77"/>
    <w:rsid w:val="006F2168"/>
    <w:rsid w:val="006F4A86"/>
    <w:rsid w:val="006F4D62"/>
    <w:rsid w:val="006F5CE5"/>
    <w:rsid w:val="00700C0B"/>
    <w:rsid w:val="007015D7"/>
    <w:rsid w:val="00703E12"/>
    <w:rsid w:val="0070449E"/>
    <w:rsid w:val="00704724"/>
    <w:rsid w:val="00705499"/>
    <w:rsid w:val="0071522E"/>
    <w:rsid w:val="00715572"/>
    <w:rsid w:val="00716173"/>
    <w:rsid w:val="00724AC8"/>
    <w:rsid w:val="00726F22"/>
    <w:rsid w:val="00733811"/>
    <w:rsid w:val="0073569D"/>
    <w:rsid w:val="0073573F"/>
    <w:rsid w:val="00740148"/>
    <w:rsid w:val="007401A3"/>
    <w:rsid w:val="0074125C"/>
    <w:rsid w:val="00743CEA"/>
    <w:rsid w:val="007464E1"/>
    <w:rsid w:val="007473A5"/>
    <w:rsid w:val="00747B88"/>
    <w:rsid w:val="0075020B"/>
    <w:rsid w:val="00752287"/>
    <w:rsid w:val="00756D70"/>
    <w:rsid w:val="0076145C"/>
    <w:rsid w:val="00765BD0"/>
    <w:rsid w:val="0077132C"/>
    <w:rsid w:val="00771D18"/>
    <w:rsid w:val="007737C1"/>
    <w:rsid w:val="00775318"/>
    <w:rsid w:val="00777EFE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B4C59"/>
    <w:rsid w:val="007C24AE"/>
    <w:rsid w:val="007C3939"/>
    <w:rsid w:val="007C466F"/>
    <w:rsid w:val="007C51E5"/>
    <w:rsid w:val="007C5E64"/>
    <w:rsid w:val="007C6853"/>
    <w:rsid w:val="007C7DA3"/>
    <w:rsid w:val="007D0D6E"/>
    <w:rsid w:val="007D261E"/>
    <w:rsid w:val="007D51F0"/>
    <w:rsid w:val="007E0219"/>
    <w:rsid w:val="007E25BF"/>
    <w:rsid w:val="007E2E34"/>
    <w:rsid w:val="007E31DA"/>
    <w:rsid w:val="007F2F3E"/>
    <w:rsid w:val="007F3B3F"/>
    <w:rsid w:val="007F42C5"/>
    <w:rsid w:val="00801BBA"/>
    <w:rsid w:val="00801D6A"/>
    <w:rsid w:val="008037C0"/>
    <w:rsid w:val="00810F83"/>
    <w:rsid w:val="008117CB"/>
    <w:rsid w:val="00814638"/>
    <w:rsid w:val="00816DA6"/>
    <w:rsid w:val="0081776B"/>
    <w:rsid w:val="00821294"/>
    <w:rsid w:val="00830291"/>
    <w:rsid w:val="00831C9D"/>
    <w:rsid w:val="00832357"/>
    <w:rsid w:val="008334FC"/>
    <w:rsid w:val="0083517F"/>
    <w:rsid w:val="0084193A"/>
    <w:rsid w:val="008502D7"/>
    <w:rsid w:val="008509D1"/>
    <w:rsid w:val="008531C3"/>
    <w:rsid w:val="0085713D"/>
    <w:rsid w:val="008609A9"/>
    <w:rsid w:val="0086258D"/>
    <w:rsid w:val="008629F8"/>
    <w:rsid w:val="00863322"/>
    <w:rsid w:val="00867ED3"/>
    <w:rsid w:val="008708BA"/>
    <w:rsid w:val="008712C3"/>
    <w:rsid w:val="00871E31"/>
    <w:rsid w:val="008725BB"/>
    <w:rsid w:val="0087381E"/>
    <w:rsid w:val="008763C3"/>
    <w:rsid w:val="008767C9"/>
    <w:rsid w:val="00876AF9"/>
    <w:rsid w:val="00877229"/>
    <w:rsid w:val="00880198"/>
    <w:rsid w:val="00881B9A"/>
    <w:rsid w:val="00881F97"/>
    <w:rsid w:val="00884BD8"/>
    <w:rsid w:val="0088774C"/>
    <w:rsid w:val="00896C13"/>
    <w:rsid w:val="008A1E65"/>
    <w:rsid w:val="008A650F"/>
    <w:rsid w:val="008A6B3F"/>
    <w:rsid w:val="008B37B0"/>
    <w:rsid w:val="008C09BB"/>
    <w:rsid w:val="008C1D51"/>
    <w:rsid w:val="008D1015"/>
    <w:rsid w:val="008D2E9A"/>
    <w:rsid w:val="008D3959"/>
    <w:rsid w:val="008D527E"/>
    <w:rsid w:val="008D591E"/>
    <w:rsid w:val="008E17C4"/>
    <w:rsid w:val="008E33DF"/>
    <w:rsid w:val="008E5C8C"/>
    <w:rsid w:val="008E6DC7"/>
    <w:rsid w:val="00900AC3"/>
    <w:rsid w:val="00914C9E"/>
    <w:rsid w:val="00914EA5"/>
    <w:rsid w:val="009160B6"/>
    <w:rsid w:val="00924FFD"/>
    <w:rsid w:val="00926171"/>
    <w:rsid w:val="00926567"/>
    <w:rsid w:val="009272E4"/>
    <w:rsid w:val="00930456"/>
    <w:rsid w:val="00934160"/>
    <w:rsid w:val="009349A6"/>
    <w:rsid w:val="00940E6F"/>
    <w:rsid w:val="00941D98"/>
    <w:rsid w:val="00941FE9"/>
    <w:rsid w:val="009434BA"/>
    <w:rsid w:val="00943B37"/>
    <w:rsid w:val="00951F3A"/>
    <w:rsid w:val="00954048"/>
    <w:rsid w:val="009565BA"/>
    <w:rsid w:val="00961ABD"/>
    <w:rsid w:val="00963223"/>
    <w:rsid w:val="009759D6"/>
    <w:rsid w:val="00975D06"/>
    <w:rsid w:val="00980207"/>
    <w:rsid w:val="0098323A"/>
    <w:rsid w:val="009857CA"/>
    <w:rsid w:val="00987840"/>
    <w:rsid w:val="0099000D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E737D"/>
    <w:rsid w:val="009F1324"/>
    <w:rsid w:val="009F3AF7"/>
    <w:rsid w:val="009F598E"/>
    <w:rsid w:val="00A02412"/>
    <w:rsid w:val="00A02BBC"/>
    <w:rsid w:val="00A0654F"/>
    <w:rsid w:val="00A119B0"/>
    <w:rsid w:val="00A13C0A"/>
    <w:rsid w:val="00A14C90"/>
    <w:rsid w:val="00A17115"/>
    <w:rsid w:val="00A17A37"/>
    <w:rsid w:val="00A20E42"/>
    <w:rsid w:val="00A20EF2"/>
    <w:rsid w:val="00A21528"/>
    <w:rsid w:val="00A241C6"/>
    <w:rsid w:val="00A24904"/>
    <w:rsid w:val="00A25D15"/>
    <w:rsid w:val="00A26BF1"/>
    <w:rsid w:val="00A2711B"/>
    <w:rsid w:val="00A274FF"/>
    <w:rsid w:val="00A30FE3"/>
    <w:rsid w:val="00A31E1B"/>
    <w:rsid w:val="00A32CDA"/>
    <w:rsid w:val="00A346AD"/>
    <w:rsid w:val="00A37D90"/>
    <w:rsid w:val="00A45877"/>
    <w:rsid w:val="00A4767A"/>
    <w:rsid w:val="00A53582"/>
    <w:rsid w:val="00A55B96"/>
    <w:rsid w:val="00A56A70"/>
    <w:rsid w:val="00A625C7"/>
    <w:rsid w:val="00A71C85"/>
    <w:rsid w:val="00A753C2"/>
    <w:rsid w:val="00A75E0F"/>
    <w:rsid w:val="00A7683C"/>
    <w:rsid w:val="00A77ED2"/>
    <w:rsid w:val="00A806AA"/>
    <w:rsid w:val="00A80BF6"/>
    <w:rsid w:val="00A835F3"/>
    <w:rsid w:val="00A92283"/>
    <w:rsid w:val="00A92769"/>
    <w:rsid w:val="00A93B08"/>
    <w:rsid w:val="00A96EF8"/>
    <w:rsid w:val="00AA0540"/>
    <w:rsid w:val="00AA2B24"/>
    <w:rsid w:val="00AA2CD7"/>
    <w:rsid w:val="00AA420E"/>
    <w:rsid w:val="00AA4279"/>
    <w:rsid w:val="00AA436A"/>
    <w:rsid w:val="00AA5537"/>
    <w:rsid w:val="00AA5B06"/>
    <w:rsid w:val="00AA6133"/>
    <w:rsid w:val="00AB099F"/>
    <w:rsid w:val="00AB166D"/>
    <w:rsid w:val="00AB40C5"/>
    <w:rsid w:val="00AB4529"/>
    <w:rsid w:val="00AB5E54"/>
    <w:rsid w:val="00AB61EB"/>
    <w:rsid w:val="00AB7F40"/>
    <w:rsid w:val="00AC163F"/>
    <w:rsid w:val="00AC17AA"/>
    <w:rsid w:val="00AC3239"/>
    <w:rsid w:val="00AC348D"/>
    <w:rsid w:val="00AC40A5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000A"/>
    <w:rsid w:val="00B14238"/>
    <w:rsid w:val="00B14C05"/>
    <w:rsid w:val="00B16ABA"/>
    <w:rsid w:val="00B17F1D"/>
    <w:rsid w:val="00B21EE7"/>
    <w:rsid w:val="00B2685A"/>
    <w:rsid w:val="00B27012"/>
    <w:rsid w:val="00B31475"/>
    <w:rsid w:val="00B31C0E"/>
    <w:rsid w:val="00B3259B"/>
    <w:rsid w:val="00B37303"/>
    <w:rsid w:val="00B3737C"/>
    <w:rsid w:val="00B42531"/>
    <w:rsid w:val="00B426DD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70640"/>
    <w:rsid w:val="00B71E36"/>
    <w:rsid w:val="00B73705"/>
    <w:rsid w:val="00B741B3"/>
    <w:rsid w:val="00B75243"/>
    <w:rsid w:val="00B7564B"/>
    <w:rsid w:val="00B76D3C"/>
    <w:rsid w:val="00B76D86"/>
    <w:rsid w:val="00B77CD2"/>
    <w:rsid w:val="00B80566"/>
    <w:rsid w:val="00B813EC"/>
    <w:rsid w:val="00B85E0A"/>
    <w:rsid w:val="00B86023"/>
    <w:rsid w:val="00B8656F"/>
    <w:rsid w:val="00B8724F"/>
    <w:rsid w:val="00B878C7"/>
    <w:rsid w:val="00B92FEE"/>
    <w:rsid w:val="00BA19C2"/>
    <w:rsid w:val="00BA6B9B"/>
    <w:rsid w:val="00BA7956"/>
    <w:rsid w:val="00BB0F35"/>
    <w:rsid w:val="00BB2E6D"/>
    <w:rsid w:val="00BB5233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10960"/>
    <w:rsid w:val="00C23494"/>
    <w:rsid w:val="00C24276"/>
    <w:rsid w:val="00C37130"/>
    <w:rsid w:val="00C4172F"/>
    <w:rsid w:val="00C464D0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6C3B"/>
    <w:rsid w:val="00C77BEB"/>
    <w:rsid w:val="00C82A3E"/>
    <w:rsid w:val="00C83950"/>
    <w:rsid w:val="00C83CAC"/>
    <w:rsid w:val="00C84B05"/>
    <w:rsid w:val="00C851D7"/>
    <w:rsid w:val="00C9267A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4F06"/>
    <w:rsid w:val="00CE77E0"/>
    <w:rsid w:val="00CF33DB"/>
    <w:rsid w:val="00D026FC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1FA3"/>
    <w:rsid w:val="00D420E0"/>
    <w:rsid w:val="00D44936"/>
    <w:rsid w:val="00D47597"/>
    <w:rsid w:val="00D5062E"/>
    <w:rsid w:val="00D506AF"/>
    <w:rsid w:val="00D52189"/>
    <w:rsid w:val="00D52B96"/>
    <w:rsid w:val="00D5378D"/>
    <w:rsid w:val="00D54373"/>
    <w:rsid w:val="00D60903"/>
    <w:rsid w:val="00D65CA9"/>
    <w:rsid w:val="00D7213D"/>
    <w:rsid w:val="00D7247F"/>
    <w:rsid w:val="00D731B5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159A"/>
    <w:rsid w:val="00DA260C"/>
    <w:rsid w:val="00DA5CDF"/>
    <w:rsid w:val="00DA5E6B"/>
    <w:rsid w:val="00DA71CF"/>
    <w:rsid w:val="00DB0876"/>
    <w:rsid w:val="00DB100A"/>
    <w:rsid w:val="00DB3EC5"/>
    <w:rsid w:val="00DB524D"/>
    <w:rsid w:val="00DC1183"/>
    <w:rsid w:val="00DC4622"/>
    <w:rsid w:val="00DC738B"/>
    <w:rsid w:val="00DD01F8"/>
    <w:rsid w:val="00DD06EA"/>
    <w:rsid w:val="00DD0D90"/>
    <w:rsid w:val="00DD3E90"/>
    <w:rsid w:val="00DD5C25"/>
    <w:rsid w:val="00DD66A0"/>
    <w:rsid w:val="00DD795C"/>
    <w:rsid w:val="00DE2C93"/>
    <w:rsid w:val="00DE449A"/>
    <w:rsid w:val="00DE474E"/>
    <w:rsid w:val="00DF5307"/>
    <w:rsid w:val="00DF5754"/>
    <w:rsid w:val="00DF7F07"/>
    <w:rsid w:val="00E00039"/>
    <w:rsid w:val="00E02A75"/>
    <w:rsid w:val="00E12F0F"/>
    <w:rsid w:val="00E13A76"/>
    <w:rsid w:val="00E157B0"/>
    <w:rsid w:val="00E21278"/>
    <w:rsid w:val="00E22AFB"/>
    <w:rsid w:val="00E2379C"/>
    <w:rsid w:val="00E24C10"/>
    <w:rsid w:val="00E2790B"/>
    <w:rsid w:val="00E316BD"/>
    <w:rsid w:val="00E32A4B"/>
    <w:rsid w:val="00E3406D"/>
    <w:rsid w:val="00E34545"/>
    <w:rsid w:val="00E409C0"/>
    <w:rsid w:val="00E42EB5"/>
    <w:rsid w:val="00E4496E"/>
    <w:rsid w:val="00E4664E"/>
    <w:rsid w:val="00E47BFB"/>
    <w:rsid w:val="00E5057E"/>
    <w:rsid w:val="00E5100B"/>
    <w:rsid w:val="00E51964"/>
    <w:rsid w:val="00E5211C"/>
    <w:rsid w:val="00E52353"/>
    <w:rsid w:val="00E54011"/>
    <w:rsid w:val="00E62D31"/>
    <w:rsid w:val="00E63B8A"/>
    <w:rsid w:val="00E64764"/>
    <w:rsid w:val="00E648C9"/>
    <w:rsid w:val="00E77C09"/>
    <w:rsid w:val="00E81830"/>
    <w:rsid w:val="00E825DF"/>
    <w:rsid w:val="00E82CEE"/>
    <w:rsid w:val="00E82F33"/>
    <w:rsid w:val="00E84A5F"/>
    <w:rsid w:val="00E84BA4"/>
    <w:rsid w:val="00E91699"/>
    <w:rsid w:val="00E91B0E"/>
    <w:rsid w:val="00E9328C"/>
    <w:rsid w:val="00E9558D"/>
    <w:rsid w:val="00E967BF"/>
    <w:rsid w:val="00EA2DE3"/>
    <w:rsid w:val="00EA48AE"/>
    <w:rsid w:val="00EA4EBC"/>
    <w:rsid w:val="00EA567A"/>
    <w:rsid w:val="00EA58EC"/>
    <w:rsid w:val="00EA6029"/>
    <w:rsid w:val="00EA64C1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5CB3"/>
    <w:rsid w:val="00EC6C39"/>
    <w:rsid w:val="00EC6CA5"/>
    <w:rsid w:val="00EC7D30"/>
    <w:rsid w:val="00ED42F5"/>
    <w:rsid w:val="00ED5F9B"/>
    <w:rsid w:val="00ED6B4A"/>
    <w:rsid w:val="00ED7F14"/>
    <w:rsid w:val="00EE2515"/>
    <w:rsid w:val="00EE4A28"/>
    <w:rsid w:val="00EF36A7"/>
    <w:rsid w:val="00EF3E03"/>
    <w:rsid w:val="00EF5B75"/>
    <w:rsid w:val="00F001A4"/>
    <w:rsid w:val="00F00B67"/>
    <w:rsid w:val="00F044CF"/>
    <w:rsid w:val="00F05CB2"/>
    <w:rsid w:val="00F07F8D"/>
    <w:rsid w:val="00F161AC"/>
    <w:rsid w:val="00F170A5"/>
    <w:rsid w:val="00F173E1"/>
    <w:rsid w:val="00F22B42"/>
    <w:rsid w:val="00F3382B"/>
    <w:rsid w:val="00F369DA"/>
    <w:rsid w:val="00F40B93"/>
    <w:rsid w:val="00F44D16"/>
    <w:rsid w:val="00F508CD"/>
    <w:rsid w:val="00F525E3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87E8C"/>
    <w:rsid w:val="00F941DD"/>
    <w:rsid w:val="00FA0F90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0EC9"/>
    <w:rsid w:val="00FF12E6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2C0AF-AE08-40AD-ADAE-5E252A946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2629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144</cp:revision>
  <cp:lastPrinted>2018-11-15T07:27:00Z</cp:lastPrinted>
  <dcterms:created xsi:type="dcterms:W3CDTF">2020-06-26T03:55:00Z</dcterms:created>
  <dcterms:modified xsi:type="dcterms:W3CDTF">2025-03-31T06:25:00Z</dcterms:modified>
</cp:coreProperties>
</file>